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3E78" w:rsidR="0061148E" w:rsidRPr="00C61931" w:rsidRDefault="00AA3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5566" w:rsidR="0061148E" w:rsidRPr="00C61931" w:rsidRDefault="00AA3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02192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22EFF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CFEBD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B5CAA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BAB1B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D95E2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959C6" w:rsidR="00B87ED3" w:rsidRPr="00944D28" w:rsidRDefault="00AA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0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1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EE417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9C58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A12B5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FE24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0A26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A3EF" w:rsidR="00B87ED3" w:rsidRPr="00944D28" w:rsidRDefault="00AA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2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0835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E892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7CF0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1E532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BB2EB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A9EEB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E416" w:rsidR="00B87ED3" w:rsidRPr="00944D28" w:rsidRDefault="00AA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284F" w:rsidR="00B87ED3" w:rsidRPr="00944D28" w:rsidRDefault="00AA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50C9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75D5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4EAF6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785C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14920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8E75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00B8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451E3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DF14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CBDF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CE200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BF4E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DB5A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7730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705F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FD21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A63B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C7A62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6070" w:rsidR="00B87ED3" w:rsidRPr="00944D28" w:rsidRDefault="00AA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1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B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