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6F31A" w:rsidR="0061148E" w:rsidRPr="00C834E2" w:rsidRDefault="001F3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8B18" w:rsidR="0061148E" w:rsidRPr="00C834E2" w:rsidRDefault="001F3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2A393" w:rsidR="00B87ED3" w:rsidRPr="00944D28" w:rsidRDefault="001F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678FA" w:rsidR="00B87ED3" w:rsidRPr="00944D28" w:rsidRDefault="001F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28D4F" w:rsidR="00B87ED3" w:rsidRPr="00944D28" w:rsidRDefault="001F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E42DE" w:rsidR="00B87ED3" w:rsidRPr="00944D28" w:rsidRDefault="001F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B4E56" w:rsidR="00B87ED3" w:rsidRPr="00944D28" w:rsidRDefault="001F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94D3A" w:rsidR="00B87ED3" w:rsidRPr="00944D28" w:rsidRDefault="001F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B5DC7" w:rsidR="00B87ED3" w:rsidRPr="00944D28" w:rsidRDefault="001F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3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3F692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18398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F51E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43777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50EDF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6723C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7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4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D6BE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E8399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FF8D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C140A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0CCDD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D3FDD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1D158" w:rsidR="00B87ED3" w:rsidRPr="00944D28" w:rsidRDefault="001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EE4FC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9486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BA15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A6A59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65888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66F1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B543C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024D" w:rsidR="00B87ED3" w:rsidRPr="00944D28" w:rsidRDefault="001F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45107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0A4A2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5C2C1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91BEC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46A8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05CCC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98DA6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5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5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B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FA55C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774B3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22CA5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28D48" w:rsidR="00B87ED3" w:rsidRPr="00944D28" w:rsidRDefault="001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8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C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D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C95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