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86044" w:rsidR="0061148E" w:rsidRPr="00C834E2" w:rsidRDefault="00BA6C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631F7" w:rsidR="0061148E" w:rsidRPr="00C834E2" w:rsidRDefault="00BA6C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F1B3D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3BC97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C4E69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7F4602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61976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E8DE52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DD5A0B" w:rsidR="00B87ED3" w:rsidRPr="00944D28" w:rsidRDefault="00BA6C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7B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01D3E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98C64F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590FE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7C0B98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13CB8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2C0E5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FA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EC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C8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83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D57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3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EF7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79E050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EC99A1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3C6CA1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4A05B0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003B3B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91EEE6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C6074" w:rsidR="00B87ED3" w:rsidRPr="00944D28" w:rsidRDefault="00BA6C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9F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CE5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202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C93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ED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6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AD1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6E43C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A1331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218A48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7F3C8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0462E9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77CF2E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864334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6E8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F3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2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03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36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3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1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ECB8BE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05423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35930F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255B56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D84FD2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9C435D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7AA3C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81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288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5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2DC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7B0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1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A9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13F0B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5CAAC9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75E4F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EF2140" w:rsidR="00B87ED3" w:rsidRPr="00944D28" w:rsidRDefault="00BA6C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D66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BDF3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83B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DC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0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F9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B6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93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7D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A6CB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2024-06-17T17:10:00.0000000Z</dcterms:modified>
</coreProperties>
</file>