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2FF5" w:rsidR="0061148E" w:rsidRPr="00C834E2" w:rsidRDefault="00734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BADB" w:rsidR="0061148E" w:rsidRPr="00C834E2" w:rsidRDefault="00734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2D0BB" w:rsidR="00B87ED3" w:rsidRPr="00944D28" w:rsidRDefault="0073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6EB72" w:rsidR="00B87ED3" w:rsidRPr="00944D28" w:rsidRDefault="0073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78E35" w:rsidR="00B87ED3" w:rsidRPr="00944D28" w:rsidRDefault="0073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1ECE1" w:rsidR="00B87ED3" w:rsidRPr="00944D28" w:rsidRDefault="0073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11AA4" w:rsidR="00B87ED3" w:rsidRPr="00944D28" w:rsidRDefault="0073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20C0B" w:rsidR="00B87ED3" w:rsidRPr="00944D28" w:rsidRDefault="0073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F059D" w:rsidR="00B87ED3" w:rsidRPr="00944D28" w:rsidRDefault="0073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22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EA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6CF3C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4AAD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B820A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F652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FC07F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9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F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8B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FFA65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D14BA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24C6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D7181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CEBFF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ED699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738AB" w:rsidR="00B87ED3" w:rsidRPr="00944D28" w:rsidRDefault="0073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56A2" w:rsidR="00B87ED3" w:rsidRPr="00944D28" w:rsidRDefault="00734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B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5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F4D2E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60F4C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A23B1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15338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CD833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205DE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A90F5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7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5CB07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3C9C9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10F68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692B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48EC0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86279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19C3A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A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8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E50B0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75985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73258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626FF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AAF95" w:rsidR="00B87ED3" w:rsidRPr="00944D28" w:rsidRDefault="0073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9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3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2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E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37B"/>
    <w:rsid w:val="00677F71"/>
    <w:rsid w:val="006B5100"/>
    <w:rsid w:val="006F12A6"/>
    <w:rsid w:val="00734A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2024-06-19T06:18:00.0000000Z</dcterms:modified>
</coreProperties>
</file>