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F3E08" w:rsidR="0061148E" w:rsidRPr="0035681E" w:rsidRDefault="00B10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87B7" w:rsidR="0061148E" w:rsidRPr="0035681E" w:rsidRDefault="00B10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FD849" w:rsidR="00CD0676" w:rsidRPr="00944D28" w:rsidRDefault="00B1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A8381" w:rsidR="00CD0676" w:rsidRPr="00944D28" w:rsidRDefault="00B1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202F8" w:rsidR="00CD0676" w:rsidRPr="00944D28" w:rsidRDefault="00B1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57F87" w:rsidR="00CD0676" w:rsidRPr="00944D28" w:rsidRDefault="00B1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74A63" w:rsidR="00CD0676" w:rsidRPr="00944D28" w:rsidRDefault="00B1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3D3A0" w:rsidR="00CD0676" w:rsidRPr="00944D28" w:rsidRDefault="00B1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A71F4" w:rsidR="00CD0676" w:rsidRPr="00944D28" w:rsidRDefault="00B10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7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9C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23F06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AD67A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67758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44BD1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3D25B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9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D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D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9C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CC44E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B345E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9947A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38CA4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4044A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5D8BA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7B3D1" w:rsidR="00B87ED3" w:rsidRPr="00944D28" w:rsidRDefault="00B1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C48BA" w:rsidR="00B87ED3" w:rsidRPr="00944D28" w:rsidRDefault="00B10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5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8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928BF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434D9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EEA11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E6FA6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91528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7209B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F8948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C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6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E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D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321EB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DFF73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E5EBE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6956E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6E9BD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81662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84D1F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9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D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5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F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EC6C1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B6FD4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649B7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39393E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8772D" w:rsidR="00B87ED3" w:rsidRPr="00944D28" w:rsidRDefault="00B1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25F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34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0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0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8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C7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2023-02-17T05:47:00.0000000Z</dcterms:modified>
</coreProperties>
</file>