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32EC43" w:rsidR="00563B6E" w:rsidRPr="00B24A33" w:rsidRDefault="00600D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1957A4" w:rsidR="00563B6E" w:rsidRPr="00B24A33" w:rsidRDefault="00600D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7A6FAE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4582AC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E3CBFD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75D5AD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B78706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57BF9C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08365" w:rsidR="00C11CD7" w:rsidRPr="00B24A33" w:rsidRDefault="00600D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43F2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FB0C4" w:rsidR="002113B7" w:rsidRPr="00B24A33" w:rsidRDefault="00600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C858A9" w:rsidR="002113B7" w:rsidRPr="00B24A33" w:rsidRDefault="00600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527B6A" w:rsidR="002113B7" w:rsidRPr="00B24A33" w:rsidRDefault="00600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09FDE8" w:rsidR="002113B7" w:rsidRPr="00B24A33" w:rsidRDefault="00600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4051D8" w:rsidR="002113B7" w:rsidRPr="00B24A33" w:rsidRDefault="00600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1EFB25" w:rsidR="002113B7" w:rsidRPr="00B24A33" w:rsidRDefault="00600D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AF4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AD3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FE1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557B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5E5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90B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586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DB0586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2B04F4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9C8EB1C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89D28A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20D61AA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3FEE04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9B16B2" w:rsidR="002113B7" w:rsidRPr="00B24A33" w:rsidRDefault="00600D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FBB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69C6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F06A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5EE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68A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9AC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29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878C3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ADDAD0D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317CBB8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DF7830B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CC8D82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E042082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B515C" w:rsidR="002113B7" w:rsidRPr="00B24A33" w:rsidRDefault="00600D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6DA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44C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EF13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6B2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5D9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6017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1D14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B54DA5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7092E0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64BAB0C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109003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9E05F09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775A6C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F2B3A6" w:rsidR="006E49F3" w:rsidRPr="00B24A33" w:rsidRDefault="00600D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709B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BF9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EDD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18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AA8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D49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E2B2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C7AC22" w:rsidR="006E49F3" w:rsidRPr="00B24A33" w:rsidRDefault="00600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0893E75" w:rsidR="006E49F3" w:rsidRPr="00B24A33" w:rsidRDefault="00600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9FF59D" w:rsidR="006E49F3" w:rsidRPr="00B24A33" w:rsidRDefault="00600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B8CA0CA" w:rsidR="006E49F3" w:rsidRPr="00B24A33" w:rsidRDefault="00600D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53C2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589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E51F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234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DD1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AE8A26" w:rsidR="006E49F3" w:rsidRPr="00B24A33" w:rsidRDefault="00600DF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Santa Rosa de Lima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014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04E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D0A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F3E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D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DF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B3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2024-06-17T13:15:00.0000000Z</dcterms:modified>
</coreProperties>
</file>