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1B8EC" w:rsidR="00D930ED" w:rsidRPr="00EA69E9" w:rsidRDefault="00C146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30A6D" w:rsidR="00D930ED" w:rsidRPr="00790574" w:rsidRDefault="00C146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05ED0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70871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3CD58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E3CA0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E2FBD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230E2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3439C" w:rsidR="00B87ED3" w:rsidRPr="00FC7F6A" w:rsidRDefault="00C14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3A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0E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4EEA2" w:rsidR="00B87ED3" w:rsidRPr="00D44524" w:rsidRDefault="00C1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A2723" w:rsidR="00B87ED3" w:rsidRPr="00D44524" w:rsidRDefault="00C1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1E685" w:rsidR="00B87ED3" w:rsidRPr="00D44524" w:rsidRDefault="00C1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C68BC7" w:rsidR="00B87ED3" w:rsidRPr="00D44524" w:rsidRDefault="00C1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84701" w:rsidR="00B87ED3" w:rsidRPr="00D44524" w:rsidRDefault="00C14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25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2B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3B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C4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54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D0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8D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013ED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7EC5E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CFDB7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BA826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03ED3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906AF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3DE50" w:rsidR="000B5588" w:rsidRPr="00D44524" w:rsidRDefault="00C14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95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3B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E2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E8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70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23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4A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0DC0D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2A80B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74018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88500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0F3F0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8DEAA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A8DAE" w:rsidR="00846B8B" w:rsidRPr="00D44524" w:rsidRDefault="00C14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6D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56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75DC7" w:rsidR="007A5870" w:rsidRPr="00EA69E9" w:rsidRDefault="00C146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33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B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2E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A3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F9E7A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5A2C2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5B5DD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0A9E8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F74B1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12B86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7EBE8" w:rsidR="007A5870" w:rsidRPr="00D44524" w:rsidRDefault="00C14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F9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1C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EB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2F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C9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FB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21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B03A9" w:rsidR="0021795A" w:rsidRPr="00D44524" w:rsidRDefault="00C1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9E7A7" w:rsidR="0021795A" w:rsidRPr="00D44524" w:rsidRDefault="00C1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D3DB4" w:rsidR="0021795A" w:rsidRPr="00D44524" w:rsidRDefault="00C1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23689" w:rsidR="0021795A" w:rsidRPr="00D44524" w:rsidRDefault="00C1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22F07" w:rsidR="0021795A" w:rsidRPr="00D44524" w:rsidRDefault="00C14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B6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6F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86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8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4E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2F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92F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33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41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6D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