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29C0E" w:rsidR="00061896" w:rsidRPr="005F4693" w:rsidRDefault="00297D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7CED8" w:rsidR="00061896" w:rsidRPr="00E407AC" w:rsidRDefault="00297D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956F" w:rsidR="00FC15B4" w:rsidRPr="00D11D17" w:rsidRDefault="002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B809" w:rsidR="00FC15B4" w:rsidRPr="00D11D17" w:rsidRDefault="002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410A" w:rsidR="00FC15B4" w:rsidRPr="00D11D17" w:rsidRDefault="002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B5FB" w:rsidR="00FC15B4" w:rsidRPr="00D11D17" w:rsidRDefault="002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366F" w:rsidR="00FC15B4" w:rsidRPr="00D11D17" w:rsidRDefault="002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39EB" w:rsidR="00FC15B4" w:rsidRPr="00D11D17" w:rsidRDefault="002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ED2F" w:rsidR="00FC15B4" w:rsidRPr="00D11D17" w:rsidRDefault="0029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A666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BABB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DF9A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0B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8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3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F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F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B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3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D3DB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1D54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3306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9F36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10F6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E0F8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35DB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AD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4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F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A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D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8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F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DE9E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2414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7F9A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EA36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041A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AF39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05F7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B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0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C4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1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3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2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3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A2D6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BB76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F837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AB17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A5DF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19BB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2CD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6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17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7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0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B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3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1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2CFA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6FFE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CFCE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256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A097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9FC5" w:rsidR="009A6C64" w:rsidRPr="00C2583D" w:rsidRDefault="0029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B7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83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C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D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6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2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4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7D1C" w:rsidRDefault="00297D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D1C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