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3A14C" w:rsidR="00061896" w:rsidRPr="005F4693" w:rsidRDefault="00D70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396E7" w:rsidR="00061896" w:rsidRPr="00E407AC" w:rsidRDefault="00D70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34F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168A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37FC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7AE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C30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E9E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3F7" w:rsidR="00FC15B4" w:rsidRPr="00D11D17" w:rsidRDefault="00D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1A4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8605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9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3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B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0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F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C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B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6F3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33B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24A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F6EB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FCE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4C1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4885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B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3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F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9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9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1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B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B33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2F27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3CD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FF87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C066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EDE1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6D9D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6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C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7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F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F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0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7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D7E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080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A033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6D8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3A2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5D77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D9DC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5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3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B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7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3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8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0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8ECF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21BB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72B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A6B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93D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9C3F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182" w:rsidR="009A6C64" w:rsidRPr="00C2583D" w:rsidRDefault="00D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0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3F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B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A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B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1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1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9EF" w:rsidRDefault="00D70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70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