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E11F9" w:rsidR="00FD3806" w:rsidRPr="00A72646" w:rsidRDefault="00011C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41D60" w:rsidR="00FD3806" w:rsidRPr="002A5E6C" w:rsidRDefault="00011C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C0A4B" w:rsidR="00B87ED3" w:rsidRPr="00AF0D95" w:rsidRDefault="00011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559F7" w:rsidR="00B87ED3" w:rsidRPr="00AF0D95" w:rsidRDefault="00011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ADFC1" w:rsidR="00B87ED3" w:rsidRPr="00AF0D95" w:rsidRDefault="00011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A61A7" w:rsidR="00B87ED3" w:rsidRPr="00AF0D95" w:rsidRDefault="00011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AFE4F" w:rsidR="00B87ED3" w:rsidRPr="00AF0D95" w:rsidRDefault="00011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8E1D5" w:rsidR="00B87ED3" w:rsidRPr="00AF0D95" w:rsidRDefault="00011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111A4" w:rsidR="00B87ED3" w:rsidRPr="00AF0D95" w:rsidRDefault="00011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46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E1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68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97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8F861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ABCD3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052EB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5A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8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7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B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8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AA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B5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220D5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723AE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54445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2E2D8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E05F8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9E3FC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2B932" w:rsidR="00B87ED3" w:rsidRPr="00AF0D95" w:rsidRDefault="00011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2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BF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7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646E4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D325F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43FAB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A4F81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B6163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FDE84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2A2AC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A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4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B7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0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84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77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13405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D59AB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8C053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E89D0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48D3B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14333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8297D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59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6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9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C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B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9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8E31A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5FE9E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798EC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88FF7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544CB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02498" w:rsidR="00B87ED3" w:rsidRPr="00AF0D95" w:rsidRDefault="00011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50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D2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7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C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B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A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EF0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EC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