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D78BF" w:rsidR="00FD3806" w:rsidRPr="00A72646" w:rsidRDefault="00F516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F950A" w:rsidR="00FD3806" w:rsidRPr="002A5E6C" w:rsidRDefault="00F516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40B95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BBEA3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D2D54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D7DDF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CFBA2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F75A7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AAF25" w:rsidR="00B87ED3" w:rsidRPr="00AF0D95" w:rsidRDefault="00F51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DE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10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2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D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18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09161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FC8F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6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C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8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3C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9B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3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C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6D7E9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0343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95EDB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2C881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3E593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69C59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83087" w:rsidR="00B87ED3" w:rsidRPr="00AF0D95" w:rsidRDefault="00F51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F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A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4EAC6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642AE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E21BC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66293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EA2A3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7649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D712E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E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B2DC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6341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FD4A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67E1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3F08E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54D45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F5395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9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6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944CD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42B7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9791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DB13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975BD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408D4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5E655" w:rsidR="00B87ED3" w:rsidRPr="00AF0D95" w:rsidRDefault="00F51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6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3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2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2B1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66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