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27F9F" w:rsidR="00FD3806" w:rsidRPr="00A72646" w:rsidRDefault="00146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34631" w:rsidR="00FD3806" w:rsidRPr="002A5E6C" w:rsidRDefault="00146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33ADF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F5CAE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CF732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8744E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B6374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BFA2B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81C1B" w:rsidR="00B87ED3" w:rsidRPr="00AF0D95" w:rsidRDefault="00146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E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34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4E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A7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5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159E6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B16ED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B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5E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C7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8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7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A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7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BDBEC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AC165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01E2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DC82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E63F8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9B439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D3A3" w:rsidR="00B87ED3" w:rsidRPr="00AF0D95" w:rsidRDefault="00146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7D73" w:rsidR="00B87ED3" w:rsidRPr="00AF0D95" w:rsidRDefault="00146E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D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35C3A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D43A9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C9713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F5F78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1B98F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49A50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EDC54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8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3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5079D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9C57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20BC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1371B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48FA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5BBE0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2EAA3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E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B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4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AE8E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5BBDA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19EBB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767CD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049FE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C717B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76952" w:rsidR="00B87ED3" w:rsidRPr="00AF0D95" w:rsidRDefault="00146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0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3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A3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4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177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EED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