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CC7BEF" w:rsidR="00333742" w:rsidRPr="008F69F5" w:rsidRDefault="00BE17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51DD7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70FFB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00984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380D1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00632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F2145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E24C2" w:rsidR="00B87ED3" w:rsidRPr="008F69F5" w:rsidRDefault="00BE1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4C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02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FC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F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173C9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33044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CE80C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1E68B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198E7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8136A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C0070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9F343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3E9E9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5DCE3" w:rsidR="00B87ED3" w:rsidRPr="008F69F5" w:rsidRDefault="00BE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A7CA3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43F69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FD208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746A1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AF3C6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55B72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106E2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F8AFC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B15F1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710C1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ED74A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A3284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19A7B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F2E21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76B7E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68621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C8193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F2AAA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A5794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9154D" w:rsidR="00B87ED3" w:rsidRPr="008F69F5" w:rsidRDefault="00BE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2C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7E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