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BAD0C" w:rsidR="00C34772" w:rsidRPr="0026421F" w:rsidRDefault="006B5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C7AD7" w:rsidR="00C34772" w:rsidRPr="00D339A1" w:rsidRDefault="006B5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E9DB7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746A6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74248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FBC6A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6AC83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662D1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AF9BF" w:rsidR="002A7340" w:rsidRPr="00CD56BA" w:rsidRDefault="006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A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D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84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E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1748F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CB47B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3DB72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9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B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E3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6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1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4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6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51F61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C0AF5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CCB1C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A3164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85BD1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D778D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28874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1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D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8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5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7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0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9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A1BF9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41869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417C1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1C60A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C7EC9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A310E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755B1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0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168DD" w:rsidR="001835FB" w:rsidRPr="000307EE" w:rsidRDefault="006B5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0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7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8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8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F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98AD5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B0255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F9CA3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A984D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D7B54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D39C2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D0A9C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0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5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8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1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1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D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C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D1A45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EAA4D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F6A5F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55A79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8A1BE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B3F72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6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5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8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0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C8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1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D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E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21A" w:rsidRPr="00B537C7" w:rsidRDefault="006B5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737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21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