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DAC867" w:rsidR="00C34772" w:rsidRPr="0026421F" w:rsidRDefault="003246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0CDEB" w:rsidR="00C34772" w:rsidRPr="00D339A1" w:rsidRDefault="003246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CF88D" w:rsidR="002A7340" w:rsidRPr="00CD56BA" w:rsidRDefault="00324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E77B1" w:rsidR="002A7340" w:rsidRPr="00CD56BA" w:rsidRDefault="00324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817BE" w:rsidR="002A7340" w:rsidRPr="00CD56BA" w:rsidRDefault="00324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BC2C1" w:rsidR="002A7340" w:rsidRPr="00CD56BA" w:rsidRDefault="00324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A52A7" w:rsidR="002A7340" w:rsidRPr="00CD56BA" w:rsidRDefault="00324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4C21D" w:rsidR="002A7340" w:rsidRPr="00CD56BA" w:rsidRDefault="00324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50FD8" w:rsidR="002A7340" w:rsidRPr="00CD56BA" w:rsidRDefault="003246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71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2E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BF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DB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13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24F3A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A97C3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78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08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C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C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C7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62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C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D2534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CB63D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230B2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C8E33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960C0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7D157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34EF4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90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7F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2E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82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18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6E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89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927A2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C9E96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9A767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ABB09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26868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26447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3A57A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23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3CD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7F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62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C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DC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FF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C400B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28BC2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888C9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A79FC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F264E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96985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746FE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1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84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45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67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D8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1E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B5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78C31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93F54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B83E7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2EB1B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CE1B4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9EF76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2BCD9" w:rsidR="009A6C64" w:rsidRPr="00730585" w:rsidRDefault="00324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A1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F7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01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2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B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47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3A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6BB" w:rsidRPr="00B537C7" w:rsidRDefault="00324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4C06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6B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