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BBACB4" w:rsidR="00563B6E" w:rsidRPr="00B24A33" w:rsidRDefault="00595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AE11D" w:rsidR="00563B6E" w:rsidRPr="00B24A33" w:rsidRDefault="005953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F8BD0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6594D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25094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A9EF6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D3633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7D7B2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8D36D" w:rsidR="00C11CD7" w:rsidRPr="00B24A33" w:rsidRDefault="0059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AE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E6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90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23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92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DF6AA5" w:rsidR="002113B7" w:rsidRPr="00B24A33" w:rsidRDefault="0059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6219F" w:rsidR="002113B7" w:rsidRPr="00B24A33" w:rsidRDefault="0059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68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36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FF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E5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62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0AF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4C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D1A6E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8113E5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69267F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5FA3D3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D45846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5DE636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71385" w:rsidR="002113B7" w:rsidRPr="00B24A33" w:rsidRDefault="0059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BA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50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F69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1CB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4B3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54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4D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81C64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F8DB32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C72BFA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2BAF48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E9487B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E0AE4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32D1E" w:rsidR="002113B7" w:rsidRPr="00B24A33" w:rsidRDefault="0059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FFF5D" w:rsidR="005157D3" w:rsidRPr="00B24A33" w:rsidRDefault="005953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7" w:type="dxa"/>
            <w:vMerge w:val="restart"/>
          </w:tcPr>
          <w:p w14:paraId="05FD6248" w14:textId="01FDE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EE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05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E4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4C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6C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1DFB8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952966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421936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0D9DFD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C009E7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1DA2DD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715B4" w:rsidR="006E49F3" w:rsidRPr="00B24A33" w:rsidRDefault="0059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04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21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E0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72C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489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DF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86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7B202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00A9BB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3FB35E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1D029D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5DCA3F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1AF95F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5F1C6" w:rsidR="006E49F3" w:rsidRPr="00B24A33" w:rsidRDefault="0059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4C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C4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D0D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A1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4B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DA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8E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53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35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2024-06-16T04:07:00.0000000Z</dcterms:modified>
</coreProperties>
</file>