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D4FB4E3" w:rsidR="00364DA6" w:rsidRPr="00845081" w:rsidRDefault="0030749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F4536E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08AE22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B5C5B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9EE728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12D38A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777DF3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39557" w:rsidR="00E9737F" w:rsidRPr="00286BCF" w:rsidRDefault="0030749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6A9B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1D97D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FA9FC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89ADC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2C72B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E7C62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3956A" w:rsidR="003149D6" w:rsidRPr="002942BF" w:rsidRDefault="0030749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B3991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716D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29086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149AF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AFC0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30696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27B2D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E84BF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DE03A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C9FEB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11D1F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1B989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1BBA8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179BF" w:rsidR="003149D6" w:rsidRPr="002942BF" w:rsidRDefault="0030749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37738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E6FFE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1EFBF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9C709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F97B7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A8D5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C1858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9227D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35250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CAD26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C2DD8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075DD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754E3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F2270" w:rsidR="003149D6" w:rsidRPr="002942BF" w:rsidRDefault="0030749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78CF7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CC9BD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3FB76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4776A4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D690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66058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1190C9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780278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B348FB4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2AC44CC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888257F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73932C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1018A92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6BC5E63" w:rsidR="003149D6" w:rsidRPr="002942BF" w:rsidRDefault="0030749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A03ADA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A79D6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5D83E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A1345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1E1D5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32DE6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37DF1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8140D0" w:rsidR="003149D6" w:rsidRPr="002942BF" w:rsidRDefault="0030749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8EB594" w:rsidR="003149D6" w:rsidRPr="002942BF" w:rsidRDefault="0030749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21EAF9" w:rsidR="003149D6" w:rsidRPr="002942BF" w:rsidRDefault="0030749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5DE18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8DE1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9DD3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270FC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0A04DF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DD8C2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404D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45F06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A22C9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C776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09591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07493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