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8EA0A" w:rsidR="00C34772" w:rsidRPr="0026421F" w:rsidRDefault="00BB0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89C59" w:rsidR="00C34772" w:rsidRPr="00D339A1" w:rsidRDefault="00BB0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5BB7B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007B0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3A748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4F5A4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4FC2B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EDDCF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A9B2C" w:rsidR="002A7340" w:rsidRPr="00CD56BA" w:rsidRDefault="00BB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8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B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7D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C7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C2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F0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3ECF7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83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B9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30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6E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3B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BC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69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456BE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67381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75EC4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D403D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B6E10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EDAE3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F4187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06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9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B7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64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A3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1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1B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0C34F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84F0D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F7FE0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C2BE3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70E0D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728C4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24CAD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19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DA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97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CA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2C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3B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46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CB7E1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2862A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917F2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22518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E9FFF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912F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453EC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6F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19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7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60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CE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39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44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4EDCB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56C24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FFCDA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94528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31684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6D46F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6EDB7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38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29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40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EE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37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04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A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AFEA6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44FE7" w:rsidR="009A6C64" w:rsidRPr="00730585" w:rsidRDefault="00BB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8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D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0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85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F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7F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A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0B7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CE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4A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6E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D30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896" w:rsidRPr="00B537C7" w:rsidRDefault="00BB0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02A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89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