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528A" w:rsidR="0061148E" w:rsidRPr="00C834E2" w:rsidRDefault="00167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87975" w:rsidR="0061148E" w:rsidRPr="00C834E2" w:rsidRDefault="00167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80A5D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BE099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C0161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65F0D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06185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79C07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0DD50" w:rsidR="00B87ED3" w:rsidRPr="00944D28" w:rsidRDefault="00167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8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2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4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0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5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7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B19A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3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5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59745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A64C9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E16B0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E0691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DEA5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E3639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94CF1" w:rsidR="00B87ED3" w:rsidRPr="00944D28" w:rsidRDefault="00167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6083" w:rsidR="00B87ED3" w:rsidRPr="00944D28" w:rsidRDefault="00167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75A82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C683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E6D3E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29B4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BCA3A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327BE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D7AA7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99BF1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C8289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32D8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AA28E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EF6AD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8F733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6E541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0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9895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EE6AA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105A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5311C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606B6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EA63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93469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3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C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6FCC3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13582" w:rsidR="00B87ED3" w:rsidRPr="00944D28" w:rsidRDefault="00167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4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E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9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D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A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B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5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D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7DC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BF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2024-06-17T13:08:00.0000000Z</dcterms:modified>
</coreProperties>
</file>