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FDD33" w:rsidR="00FD3806" w:rsidRPr="00A72646" w:rsidRDefault="008509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E0CA9B" w:rsidR="00FD3806" w:rsidRPr="002A5E6C" w:rsidRDefault="008509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086C7" w:rsidR="00B87ED3" w:rsidRPr="00AF0D95" w:rsidRDefault="00850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36208" w:rsidR="00B87ED3" w:rsidRPr="00AF0D95" w:rsidRDefault="00850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58706" w:rsidR="00B87ED3" w:rsidRPr="00AF0D95" w:rsidRDefault="00850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9E6AE" w:rsidR="00B87ED3" w:rsidRPr="00AF0D95" w:rsidRDefault="00850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1D5BC" w:rsidR="00B87ED3" w:rsidRPr="00AF0D95" w:rsidRDefault="00850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DF2C8" w:rsidR="00B87ED3" w:rsidRPr="00AF0D95" w:rsidRDefault="00850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F1322" w:rsidR="00B87ED3" w:rsidRPr="00AF0D95" w:rsidRDefault="00850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5A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3B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AD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6C3F3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B2567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F8020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66F25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A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9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CC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2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A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38E7" w:rsidR="00B87ED3" w:rsidRPr="00AF0D95" w:rsidRDefault="00850918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CB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1D31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A9D44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6B048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E099D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999B3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4EDBC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41B1B" w:rsidR="00B87ED3" w:rsidRPr="00AF0D95" w:rsidRDefault="00850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B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2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1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0B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4BFE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E67C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EC95B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5AFAD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B7D8D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0275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3D3F6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0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0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02E0" w:rsidR="00B87ED3" w:rsidRPr="00AF0D95" w:rsidRDefault="008509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6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25E73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CF1A6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04B75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30DD1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A08B2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16601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91FB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4F632" w:rsidR="00B87ED3" w:rsidRPr="00AF0D95" w:rsidRDefault="008509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E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4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151E9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DE60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7444C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D27CA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A096" w:rsidR="00B87ED3" w:rsidRPr="00AF0D95" w:rsidRDefault="00850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7A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BD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2E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4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7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4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05A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091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