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3706" w:rsidR="0061148E" w:rsidRPr="00944D28" w:rsidRDefault="00812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742A5" w:rsidR="0061148E" w:rsidRPr="004A7085" w:rsidRDefault="00812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2F269" w:rsidR="00B87ED3" w:rsidRPr="00944D28" w:rsidRDefault="008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7DC6D" w:rsidR="00B87ED3" w:rsidRPr="00944D28" w:rsidRDefault="008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AE2D3" w:rsidR="00B87ED3" w:rsidRPr="00944D28" w:rsidRDefault="008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6BD64" w:rsidR="00B87ED3" w:rsidRPr="00944D28" w:rsidRDefault="008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725FA" w:rsidR="00B87ED3" w:rsidRPr="00944D28" w:rsidRDefault="008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D8DC3" w:rsidR="00B87ED3" w:rsidRPr="00944D28" w:rsidRDefault="008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D3BBC" w:rsidR="00B87ED3" w:rsidRPr="00944D28" w:rsidRDefault="008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4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DE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79782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CAA43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2BBC0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0926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1CDAE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C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9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3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67857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54B0D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45A82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154EB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28EE5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4DA4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8886E" w:rsidR="00B87ED3" w:rsidRPr="00944D28" w:rsidRDefault="008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3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0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0BD53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66C3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27AB4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CD637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216F4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8CB43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A7395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A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F1D63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79089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F9AFC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564C4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6143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029C3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7F46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7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8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2D7D7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08457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70B99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0E57E" w:rsidR="00B87ED3" w:rsidRPr="00944D28" w:rsidRDefault="008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0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9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A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3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12E5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