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9BDA" w:rsidR="0061148E" w:rsidRPr="00C61931" w:rsidRDefault="00B33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F080" w:rsidR="0061148E" w:rsidRPr="00C61931" w:rsidRDefault="00B33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19DE2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E9E80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E3C03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95A78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B4E51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2E2CD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4E1E7" w:rsidR="00B87ED3" w:rsidRPr="00944D28" w:rsidRDefault="00B3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1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A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B8F05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BA912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D26F9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FD738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8163B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99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59D8F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F301A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93C26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CBB39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624E1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0544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6EE7" w:rsidR="00B87ED3" w:rsidRPr="00944D28" w:rsidRDefault="00B3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E6E7" w:rsidR="00B87ED3" w:rsidRPr="00944D28" w:rsidRDefault="00B3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7D358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A4BEE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FFB0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2C6DC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120C5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51FD6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0BF46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9B17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05F20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7E645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AA8BF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F2EF9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0BA3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F23E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D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0D60" w:rsidR="00B87ED3" w:rsidRPr="00944D28" w:rsidRDefault="00B3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9B3C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08B61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B470F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7E853" w:rsidR="00B87ED3" w:rsidRPr="00944D28" w:rsidRDefault="00B3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16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7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F5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2023-02-17T17:37:00.0000000Z</dcterms:modified>
</coreProperties>
</file>