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0ECB" w:rsidR="0061148E" w:rsidRPr="00C61931" w:rsidRDefault="00886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6D85" w:rsidR="0061148E" w:rsidRPr="00C61931" w:rsidRDefault="00886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0ACE6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33561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4C578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85C95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107EB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9E926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FD758" w:rsidR="00B87ED3" w:rsidRPr="00944D28" w:rsidRDefault="00886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C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9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2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60831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31464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7DA5B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0B6A9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7C35" w:rsidR="00B87ED3" w:rsidRPr="00944D28" w:rsidRDefault="00886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6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FFC0E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0211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8A412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094A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7CB6C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19E34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7D44A" w:rsidR="00B87ED3" w:rsidRPr="00944D28" w:rsidRDefault="0088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5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B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CBF2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50A8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73F9F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A0FF2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0FD21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7891C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9608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AFC4E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1DBB6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4E9A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B3B4D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D0BE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E312F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B088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8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B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DEBF8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66EAF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DDBE9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C421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A55FB" w:rsidR="00B87ED3" w:rsidRPr="00944D28" w:rsidRDefault="0088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7E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7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1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4B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