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52263" w:rsidR="00C34772" w:rsidRPr="0026421F" w:rsidRDefault="00D52F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D36CB" w:rsidR="00C34772" w:rsidRPr="00D339A1" w:rsidRDefault="00D52F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861707" w:rsidR="002A7340" w:rsidRPr="00CD56BA" w:rsidRDefault="00D52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11C18" w:rsidR="002A7340" w:rsidRPr="00CD56BA" w:rsidRDefault="00D52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15199" w:rsidR="002A7340" w:rsidRPr="00CD56BA" w:rsidRDefault="00D52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D8775" w:rsidR="002A7340" w:rsidRPr="00CD56BA" w:rsidRDefault="00D52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3E733" w:rsidR="002A7340" w:rsidRPr="00CD56BA" w:rsidRDefault="00D52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4A65B" w:rsidR="002A7340" w:rsidRPr="00CD56BA" w:rsidRDefault="00D52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380C1" w:rsidR="002A7340" w:rsidRPr="00CD56BA" w:rsidRDefault="00D52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50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F5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D5669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B09AE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52E9C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C746A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78292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A2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F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8E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F2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9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A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9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28F82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F07A9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81D1D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3D7EE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12B8A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8D17F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E42C3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8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5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1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F6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0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9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41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6FA37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9AA18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751A2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73212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F089C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A5F20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9DE2F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9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F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3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8D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A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0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D7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F21D0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6B3CA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86CD0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C859F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B0C32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B1DF5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A0542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0F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C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32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E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F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9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8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91591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1686F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48D4A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E12B1" w:rsidR="009A6C64" w:rsidRPr="00730585" w:rsidRDefault="00D5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D3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EB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78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D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0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D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F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C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9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5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F69" w:rsidRPr="00B537C7" w:rsidRDefault="00D52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2D3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2F6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