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A345F" w:rsidR="00C34772" w:rsidRPr="0026421F" w:rsidRDefault="005C3B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1407B" w:rsidR="00C34772" w:rsidRPr="00D339A1" w:rsidRDefault="005C3B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F1EA5" w:rsidR="002A7340" w:rsidRPr="00CD56BA" w:rsidRDefault="005C3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A1CBF" w:rsidR="002A7340" w:rsidRPr="00CD56BA" w:rsidRDefault="005C3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93CBE" w:rsidR="002A7340" w:rsidRPr="00CD56BA" w:rsidRDefault="005C3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57574" w:rsidR="002A7340" w:rsidRPr="00CD56BA" w:rsidRDefault="005C3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FAA82" w:rsidR="002A7340" w:rsidRPr="00CD56BA" w:rsidRDefault="005C3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23432" w:rsidR="002A7340" w:rsidRPr="00CD56BA" w:rsidRDefault="005C3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23E3B" w:rsidR="002A7340" w:rsidRPr="00CD56BA" w:rsidRDefault="005C3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8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5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5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12BB9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C7B32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ADEF3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45A72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B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7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C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7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F2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8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E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616DA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503A9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3FD85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E3FF5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E91DE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1E7E9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3ADFD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7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A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1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8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E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A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6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57A56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DBDD4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08C1D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FA3AD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EF41C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72155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DAAD8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3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8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B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71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7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6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F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BF55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2BE8D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2D67D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F7973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9FF4F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71187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579CF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C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5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B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3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4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8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E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46044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8380D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FC65A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572CC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484DE" w:rsidR="009A6C64" w:rsidRPr="00730585" w:rsidRDefault="005C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AF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1C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D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B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9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1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9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C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E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B20" w:rsidRPr="00B537C7" w:rsidRDefault="005C3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A06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B20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