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8635" w:rsidR="0061148E" w:rsidRPr="0035681E" w:rsidRDefault="001E4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62E5" w:rsidR="0061148E" w:rsidRPr="0035681E" w:rsidRDefault="001E4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B2D9D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4E2C3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DF084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936D6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098D8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8CB53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AB554" w:rsidR="00CD0676" w:rsidRPr="00944D28" w:rsidRDefault="001E4C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9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B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1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245D4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0F13F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B4352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75862D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9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CA97" w:rsidR="00B87ED3" w:rsidRPr="00944D28" w:rsidRDefault="001E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3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2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D3F09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9903A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1CEA9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6F10F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D5067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24DC1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103B6" w:rsidR="00B87ED3" w:rsidRPr="00944D28" w:rsidRDefault="001E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6E168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21E12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67DDD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FFA9E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0C99E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93AB2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C5FE6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4305A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C5A57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E22AC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8350F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B03EB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5ECFF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2F09C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B1548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B3B0A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F4EC0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25335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2E363" w:rsidR="00B87ED3" w:rsidRPr="00944D28" w:rsidRDefault="001E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0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4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C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2024-06-14T22:08:00.0000000Z</dcterms:modified>
</coreProperties>
</file>