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E109" w:rsidR="0061148E" w:rsidRPr="0035681E" w:rsidRDefault="00972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2649" w:rsidR="0061148E" w:rsidRPr="0035681E" w:rsidRDefault="00972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2741A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32BBE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A491C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D3578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2B673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D1EF5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6E8D6" w:rsidR="00CD0676" w:rsidRPr="00944D28" w:rsidRDefault="00972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7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2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A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39A2D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C7928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AE177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F4DFA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8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5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DFB4B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747B1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EF6D4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37836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10BA4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B4B5D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E02DD" w:rsidR="00B87ED3" w:rsidRPr="00944D28" w:rsidRDefault="0097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714E5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68CD6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F5B74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CA5A0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04F4B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C193B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FB122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028C9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31FD4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0705A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1FAAD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83779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82055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38554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26147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4BBC7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DEA30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4D324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1D4E8" w:rsidR="00B87ED3" w:rsidRPr="00944D28" w:rsidRDefault="0097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E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D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271"/>
    <w:rsid w:val="00A27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2024-06-17T08:07:00.0000000Z</dcterms:modified>
</coreProperties>
</file>