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0B3CB" w:rsidR="00D930ED" w:rsidRPr="00EA69E9" w:rsidRDefault="00905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22FE8" w:rsidR="00D930ED" w:rsidRPr="00790574" w:rsidRDefault="00905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0085A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0FC6A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F65DC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FE73A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D8D26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9BA7F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AE504" w:rsidR="00B87ED3" w:rsidRPr="00FC7F6A" w:rsidRDefault="0090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4B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04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15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D3946" w:rsidR="00B87ED3" w:rsidRPr="00D44524" w:rsidRDefault="0090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57E4F" w:rsidR="00B87ED3" w:rsidRPr="00D44524" w:rsidRDefault="0090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95ADC" w:rsidR="00B87ED3" w:rsidRPr="00D44524" w:rsidRDefault="0090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25ECB" w:rsidR="00B87ED3" w:rsidRPr="00D44524" w:rsidRDefault="0090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E1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D8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3F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B2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B6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F8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B6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7C14E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FDF86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E5E3D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7CE97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75C0E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04015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CF7C1" w:rsidR="000B5588" w:rsidRPr="00D44524" w:rsidRDefault="0090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FB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E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21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D2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34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74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96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8FFC0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74F5E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9E808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90E30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9F948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60E65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2760E" w:rsidR="00846B8B" w:rsidRPr="00D44524" w:rsidRDefault="0090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82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CB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75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20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D0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30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7D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4C8F2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58648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0F36B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42D23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75238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CC1D9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59F5A" w:rsidR="007A5870" w:rsidRPr="00D44524" w:rsidRDefault="0090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DC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D5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71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49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9E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59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F3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BFF85" w:rsidR="0021795A" w:rsidRPr="00D44524" w:rsidRDefault="0090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A3F88" w:rsidR="0021795A" w:rsidRPr="00D44524" w:rsidRDefault="0090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5FB9D" w:rsidR="0021795A" w:rsidRPr="00D44524" w:rsidRDefault="0090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C9DFD" w:rsidR="0021795A" w:rsidRPr="00D44524" w:rsidRDefault="0090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4EDD6" w:rsidR="0021795A" w:rsidRPr="00D44524" w:rsidRDefault="0090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9F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BE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64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40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27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5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4F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4D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E7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2A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