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81228" w:rsidR="0061148E" w:rsidRPr="00944D28" w:rsidRDefault="000B1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B3DD" w:rsidR="0061148E" w:rsidRPr="004A7085" w:rsidRDefault="000B1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781E4C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80ACBA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3D40B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328A0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A7CB8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4194E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55A43" w:rsidR="00E22E60" w:rsidRPr="007D5604" w:rsidRDefault="000B1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A1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F9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8A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4A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BB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51037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FCB9B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A72E0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64EE0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6B110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65EAF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15522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6A874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D7873" w:rsidR="00B87ED3" w:rsidRPr="007D5604" w:rsidRDefault="000B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E9562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A06CF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C2BAD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CDEAE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6E33C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4B599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C1B48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2A92D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9E5E5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789D3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8A317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2BDAB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0EF8C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96A03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EF3BA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AE922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26286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FC91C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F1039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D72D9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67B01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2CCB32" w:rsidR="00B87ED3" w:rsidRPr="007D5604" w:rsidRDefault="000B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E98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5B5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68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D57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D2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EA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C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B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1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1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A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5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2024-06-18T01:32:00.0000000Z</dcterms:modified>
</coreProperties>
</file>