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D5FDF" w:rsidR="0061148E" w:rsidRPr="00944D28" w:rsidRDefault="00BD5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FE6E0" w:rsidR="0061148E" w:rsidRPr="004A7085" w:rsidRDefault="00BD5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9BE71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43D5D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03158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2760B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E8C2B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CCCD1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C233F" w:rsidR="00A67F55" w:rsidRPr="00944D28" w:rsidRDefault="00BD5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8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8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5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D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AFBB6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04282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BF778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7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66023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FEAF2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9BE40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6911A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ECB00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496B1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680AD" w:rsidR="00B87ED3" w:rsidRPr="00944D28" w:rsidRDefault="00B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39332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532A8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C0EFE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F37BF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6EAEA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70FAF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CD75C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C38C" w:rsidR="00B87ED3" w:rsidRPr="00944D28" w:rsidRDefault="00BD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7A0BF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B9384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3760E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91298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B7F42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6548C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AB435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43C7C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C6697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B9355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901D6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FE33E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306BD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D0677" w:rsidR="00B87ED3" w:rsidRPr="00944D28" w:rsidRDefault="00B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0A56" w:rsidR="00B87ED3" w:rsidRPr="00944D28" w:rsidRDefault="00BD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BBBF" w:rsidR="00B87ED3" w:rsidRPr="00944D28" w:rsidRDefault="00BD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BD5A8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