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41C0" w:rsidR="0061148E" w:rsidRPr="000C582F" w:rsidRDefault="00EB0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1AD2B" w:rsidR="0061148E" w:rsidRPr="000C582F" w:rsidRDefault="00EB0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47ED8" w:rsidR="00B87ED3" w:rsidRPr="000C582F" w:rsidRDefault="00EB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00419" w:rsidR="00B87ED3" w:rsidRPr="000C582F" w:rsidRDefault="00EB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24914" w:rsidR="00B87ED3" w:rsidRPr="000C582F" w:rsidRDefault="00EB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97FDD" w:rsidR="00B87ED3" w:rsidRPr="000C582F" w:rsidRDefault="00EB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FEFCE" w:rsidR="00B87ED3" w:rsidRPr="000C582F" w:rsidRDefault="00EB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A3962" w:rsidR="00B87ED3" w:rsidRPr="000C582F" w:rsidRDefault="00EB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B2477" w:rsidR="00B87ED3" w:rsidRPr="000C582F" w:rsidRDefault="00EB0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D4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D4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BE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03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E6C2F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DEB37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AD3C4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A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C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3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9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2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8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B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AA171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0949D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361E4F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53FE1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62F34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DEF55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4C0D9" w:rsidR="00B87ED3" w:rsidRPr="000C582F" w:rsidRDefault="00EB0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0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4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C7513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9BA18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98A7B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4AF9F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DF89E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8A039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4CEE8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A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A9C6B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815AB1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6ABE0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2EFA6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E9787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A5EA8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462ED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1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7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4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6B314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9E334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576FE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F22A4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90FD4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20453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7F3BF" w:rsidR="00B87ED3" w:rsidRPr="000C582F" w:rsidRDefault="00EB0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34B0C" w:rsidR="00B87ED3" w:rsidRPr="000C582F" w:rsidRDefault="00EB0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E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2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