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78A4CD" w:rsidR="00355D4C" w:rsidRPr="004A7085" w:rsidRDefault="00BB61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59CBC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BF7B2A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2D11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901F8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B89BE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26586B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A11B9" w:rsidR="00B87ED3" w:rsidRPr="00944D28" w:rsidRDefault="00BB61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6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677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E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25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27367A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B7E3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A6091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7A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C3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2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AE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1D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45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576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69881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8DB29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9F33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94F19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4F5F52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47B5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C5258" w:rsidR="00B87ED3" w:rsidRPr="00944D28" w:rsidRDefault="00BB61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C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0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C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B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F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6AB0F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C3838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8B1E3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0C9AB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875E0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3FD3D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F7F592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D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5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5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F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F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4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741DA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3BED4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F9A52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D98CA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E42FC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8066D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289CD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F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B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C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B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D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9EE21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DAC7B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2EFBB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A51990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ECA9A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9091F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25834" w:rsidR="00B87ED3" w:rsidRPr="00944D28" w:rsidRDefault="00BB61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81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EA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3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2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F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F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E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1FA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2023-02-17T20:55:00.0000000Z</dcterms:modified>
</coreProperties>
</file>