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D4677" w:rsidR="0061148E" w:rsidRPr="00177744" w:rsidRDefault="004231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AAC42" w:rsidR="0061148E" w:rsidRPr="00177744" w:rsidRDefault="004231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A22D75" w:rsidR="004A6494" w:rsidRPr="00177744" w:rsidRDefault="004231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950EB" w:rsidR="004A6494" w:rsidRPr="00177744" w:rsidRDefault="004231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BEF8B" w:rsidR="004A6494" w:rsidRPr="00177744" w:rsidRDefault="004231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420FA" w:rsidR="004A6494" w:rsidRPr="00177744" w:rsidRDefault="004231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F13D6" w:rsidR="004A6494" w:rsidRPr="00177744" w:rsidRDefault="004231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B319C" w:rsidR="004A6494" w:rsidRPr="00177744" w:rsidRDefault="004231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05DAB" w:rsidR="004A6494" w:rsidRPr="00177744" w:rsidRDefault="004231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F2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AD5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E3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E5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9B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487745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D19B6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9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7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5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A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8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4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0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B2FA1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4CDB9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37F6C6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6C0EC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9C438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916AB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56D97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E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4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02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4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9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7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A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DE568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CD9675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5BDAB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50C8B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06BED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A91FB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13AD6C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6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4E009" w:rsidR="00B87ED3" w:rsidRPr="00177744" w:rsidRDefault="00423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A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E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9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F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0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078E2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DDD85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98D55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1BB79F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6A6FD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50A8D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6ACF01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A4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8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F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01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11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2A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4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D8E275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215BD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5C059B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66AF7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8A527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4C8C94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C31BA3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4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F8AD1" w:rsidR="00B87ED3" w:rsidRPr="00177744" w:rsidRDefault="00423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F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2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94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9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7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C42E1F" w:rsidR="00B87ED3" w:rsidRPr="00177744" w:rsidRDefault="00423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35C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E52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8DA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080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2A9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EC7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2A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B7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58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FA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51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F0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E9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31E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EDD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2024-06-15T07:25:00.0000000Z</dcterms:modified>
</coreProperties>
</file>