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8C417" w:rsidR="0061148E" w:rsidRPr="00177744" w:rsidRDefault="006B01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D4C14" w:rsidR="0061148E" w:rsidRPr="00177744" w:rsidRDefault="006B01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9AB3E7" w:rsidR="004A6494" w:rsidRPr="00177744" w:rsidRDefault="006B0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3785F" w:rsidR="004A6494" w:rsidRPr="00177744" w:rsidRDefault="006B0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6CF2A" w:rsidR="004A6494" w:rsidRPr="00177744" w:rsidRDefault="006B0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D70CA" w:rsidR="004A6494" w:rsidRPr="00177744" w:rsidRDefault="006B0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0FB27" w:rsidR="004A6494" w:rsidRPr="00177744" w:rsidRDefault="006B0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C4D43" w:rsidR="004A6494" w:rsidRPr="00177744" w:rsidRDefault="006B0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9E04B" w:rsidR="004A6494" w:rsidRPr="00177744" w:rsidRDefault="006B0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C7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EC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46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BB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50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E472B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6E393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A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1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3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D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EA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D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5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7A4E8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10AAC5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34558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AE559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06F14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A653B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EAF8E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E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3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8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D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2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A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1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F92985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6A6C6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EDD61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4EBE4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9BF41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A72FA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92478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A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8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F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A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B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9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9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5BF0B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12744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79EBB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171F6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7F70D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3090F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59FC0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E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C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1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D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D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F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E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AEF4A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74E187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6A6EE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B8402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5BDE0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184D7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7989C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A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C7143" w:rsidR="00B87ED3" w:rsidRPr="00177744" w:rsidRDefault="006B0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1CE1C" w:rsidR="00B87ED3" w:rsidRPr="00177744" w:rsidRDefault="006B0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4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2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1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6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27315C" w:rsidR="00B87ED3" w:rsidRPr="00177744" w:rsidRDefault="006B0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44D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A80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C5E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0E7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6C4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C5F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9D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27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2D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62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16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45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70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014B"/>
    <w:rsid w:val="006B5100"/>
    <w:rsid w:val="006F12A6"/>
    <w:rsid w:val="00810317"/>
    <w:rsid w:val="008348EC"/>
    <w:rsid w:val="0088636F"/>
    <w:rsid w:val="008C2A62"/>
    <w:rsid w:val="00944D28"/>
    <w:rsid w:val="00A249B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2024-06-19T06:19:00.0000000Z</dcterms:modified>
</coreProperties>
</file>