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FBFC" w:rsidR="0061148E" w:rsidRPr="00177744" w:rsidRDefault="00302C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1E96" w:rsidR="0061148E" w:rsidRPr="00177744" w:rsidRDefault="00302C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BB519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B4628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0984B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14DE8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714D5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DE4FA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3224F" w:rsidR="004A6494" w:rsidRPr="00177744" w:rsidRDefault="00302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C4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70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56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9F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B3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C81DD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F979C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4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8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2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2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F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E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8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882E4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5FB82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45F0C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B176D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926E7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71ECA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1E573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2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E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F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96D9E" w:rsidR="00B87ED3" w:rsidRPr="00177744" w:rsidRDefault="00302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6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5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C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5C8F4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3E57A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D5532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6DE45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F912D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8A9F0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1DB61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B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7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A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9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1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C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9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28DAE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75094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7A406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E7E02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FFBC6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D3BE0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AF371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2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B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C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4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A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F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A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2DE6E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3F716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1E412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F776A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F7C8D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DE861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5BE3D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A4827" w:rsidR="00B87ED3" w:rsidRPr="00177744" w:rsidRDefault="00302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633D0" w:rsidR="00B87ED3" w:rsidRPr="00177744" w:rsidRDefault="00302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286AB" w:rsidR="00B87ED3" w:rsidRPr="00177744" w:rsidRDefault="00302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4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A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8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F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3D6D1F" w:rsidR="00B87ED3" w:rsidRPr="00177744" w:rsidRDefault="00302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66E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3D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72E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DD2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FA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4DE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83BFEE" w:rsidR="00B87ED3" w:rsidRPr="00177744" w:rsidRDefault="00302C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7F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33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3C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9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26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D4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2CB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F6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2024-06-16T18:25:00.0000000Z</dcterms:modified>
</coreProperties>
</file>