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065C" w:rsidR="0061148E" w:rsidRPr="00944D28" w:rsidRDefault="0034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604A" w:rsidR="0061148E" w:rsidRPr="004A7085" w:rsidRDefault="0034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1ADB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6E01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E3CD5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DA4E2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0D0F1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A6B0E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3A1F4" w:rsidR="00B87ED3" w:rsidRPr="00944D28" w:rsidRDefault="0034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4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9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2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A69F3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5AC57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8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DF6D5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4BCA3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0D7B8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F157E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6822D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7B0C1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A0557" w:rsidR="00B87ED3" w:rsidRPr="00944D28" w:rsidRDefault="0034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66C8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7C71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E273A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1354B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F6D18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1E2E1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262F0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9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209B2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8ABC1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B4144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49B17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272FA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78CF7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3A59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1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2FF5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955BF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2F75D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4C63B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17088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1DE5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E1FB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4E50" w:rsidR="00B87ED3" w:rsidRPr="00944D28" w:rsidRDefault="0034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7203" w:rsidR="00B87ED3" w:rsidRPr="00944D28" w:rsidRDefault="0034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F06D" w:rsidR="00B87ED3" w:rsidRPr="00944D28" w:rsidRDefault="0034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4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31B62" w:rsidR="00B87ED3" w:rsidRPr="00944D28" w:rsidRDefault="0034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5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A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E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F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E5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9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E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1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3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A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B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A2A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2024-06-16T02:24:00.0000000Z</dcterms:modified>
</coreProperties>
</file>