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119DC" w:rsidR="00D930ED" w:rsidRPr="00EA69E9" w:rsidRDefault="00406F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54CC2" w:rsidR="00D930ED" w:rsidRPr="00790574" w:rsidRDefault="00406F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79BAC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9F2A1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DC13AC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BF296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D3D03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EE03E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A108E" w:rsidR="00B87ED3" w:rsidRPr="00FC7F6A" w:rsidRDefault="00406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E5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67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84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0F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7FE8F" w:rsidR="00B87ED3" w:rsidRPr="00D44524" w:rsidRDefault="0040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D51A9" w:rsidR="00B87ED3" w:rsidRPr="00D44524" w:rsidRDefault="0040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528D9" w:rsidR="00B87ED3" w:rsidRPr="00D44524" w:rsidRDefault="00406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C5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90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E2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DA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D7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26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CE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F1352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71807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E4680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13C96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BEF83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19A8C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7194D" w:rsidR="000B5588" w:rsidRPr="00D44524" w:rsidRDefault="00406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52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19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38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E0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FF251" w:rsidR="00846B8B" w:rsidRPr="00EA69E9" w:rsidRDefault="00406F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2E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29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B6143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95B95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30869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F76EA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79E0B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9AC4A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CFEBE" w:rsidR="00846B8B" w:rsidRPr="00D44524" w:rsidRDefault="00406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F3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B0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68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19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6D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39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5C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D6593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FC3EA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41012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D5315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D295C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EC88E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41803" w:rsidR="007A5870" w:rsidRPr="00D44524" w:rsidRDefault="00406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E7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BB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96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92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89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0B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A0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55E3F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CE86F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85AA7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5CF02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20FF4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97519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74063" w:rsidR="0021795A" w:rsidRPr="00D44524" w:rsidRDefault="00406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A902CF" w:rsidR="00DF25F7" w:rsidRPr="00EA69E9" w:rsidRDefault="00406F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B67A2" w:rsidR="00DF25F7" w:rsidRPr="00EA69E9" w:rsidRDefault="00406F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A7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38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AF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DF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C9307" w:rsidR="00DF25F7" w:rsidRPr="00EA69E9" w:rsidRDefault="00406F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F1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