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23C41A" w:rsidR="00AA29B6" w:rsidRPr="00EA69E9" w:rsidRDefault="005006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47CA5" w:rsidR="00AA29B6" w:rsidRPr="00AA29B6" w:rsidRDefault="005006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24580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6982A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495EF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05D41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CE63B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38306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E31DA" w:rsidR="00B87ED3" w:rsidRPr="00FC7F6A" w:rsidRDefault="0050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E9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1A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FE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0C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B9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6B3AE" w:rsidR="00B87ED3" w:rsidRPr="00D44524" w:rsidRDefault="00500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F32B6" w:rsidR="00B87ED3" w:rsidRPr="00D44524" w:rsidRDefault="00500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3A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14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52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3D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6C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7D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93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6E361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0EC38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C59DB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26548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A42C4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F6BD0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28540" w:rsidR="000B5588" w:rsidRPr="00D44524" w:rsidRDefault="0050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DF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2F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FD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45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01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7C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EC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52177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9DC0B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2E7FF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AC72A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9740A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418C3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0D79C" w:rsidR="00846B8B" w:rsidRPr="00D44524" w:rsidRDefault="0050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1B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B5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B0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78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5A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6C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AC6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B5CED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BB324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4008E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C3B41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316F6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E9082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36536" w:rsidR="007A5870" w:rsidRPr="00D44524" w:rsidRDefault="0050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8A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43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60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9F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49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A8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E7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796AA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BF4BA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25EB5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32C2C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0C7B1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130F7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53D92" w:rsidR="0021795A" w:rsidRPr="00D44524" w:rsidRDefault="0050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BD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E104B" w:rsidR="00DF25F7" w:rsidRPr="00EA69E9" w:rsidRDefault="005006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200EA4" w:rsidR="00DF25F7" w:rsidRPr="00EA69E9" w:rsidRDefault="005006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E24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9B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01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7F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4A2325" w:rsidR="00DF25F7" w:rsidRPr="00D44524" w:rsidRDefault="005006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F24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A681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206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F4E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704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90B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334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BFA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C70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24A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9A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ADB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3B7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6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61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B6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2024-06-15T15:43:00.0000000Z</dcterms:modified>
</coreProperties>
</file>