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AF5A7" w:rsidR="00380DB3" w:rsidRPr="0068293E" w:rsidRDefault="00255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05ACD" w:rsidR="00380DB3" w:rsidRPr="0068293E" w:rsidRDefault="00255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F1336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A6448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00180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3AE6B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B78D9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71523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2DA37" w:rsidR="00240DC4" w:rsidRPr="00B03D55" w:rsidRDefault="00255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487F8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A5CFA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20A71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22DF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17A0E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3ED55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1AE23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CCB01" w:rsidR="001835FB" w:rsidRPr="00DA1511" w:rsidRDefault="00255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BF7D9" w:rsidR="001835FB" w:rsidRPr="00DA1511" w:rsidRDefault="00255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7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4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4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2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24CDF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B5379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1B1B2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C3E4E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1A902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40832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7C4DF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B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E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A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F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D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B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8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CB7D6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CDA14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8A518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4DB5B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942C5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C041F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A67B8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5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6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2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0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3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6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9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629D7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B75B7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3976E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E1FA2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46DC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32201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0FCCE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F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F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5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0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B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C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F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7C254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BDA6E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0C27C" w:rsidR="009A6C64" w:rsidRPr="00730585" w:rsidRDefault="00255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5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08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7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6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7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1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6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8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5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5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7C3" w:rsidRPr="00B537C7" w:rsidRDefault="00255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7C3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