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4A9096" w:rsidR="00FD3806" w:rsidRPr="00A72646" w:rsidRDefault="000E34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1E150" w:rsidR="00FD3806" w:rsidRPr="002A5E6C" w:rsidRDefault="000E34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26157" w:rsidR="00B87ED3" w:rsidRPr="00AF0D95" w:rsidRDefault="000E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581EA" w:rsidR="00B87ED3" w:rsidRPr="00AF0D95" w:rsidRDefault="000E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A75F0" w:rsidR="00B87ED3" w:rsidRPr="00AF0D95" w:rsidRDefault="000E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D2ACD" w:rsidR="00B87ED3" w:rsidRPr="00AF0D95" w:rsidRDefault="000E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A09AE" w:rsidR="00B87ED3" w:rsidRPr="00AF0D95" w:rsidRDefault="000E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8CF5B" w:rsidR="00B87ED3" w:rsidRPr="00AF0D95" w:rsidRDefault="000E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48E85" w:rsidR="00B87ED3" w:rsidRPr="00AF0D95" w:rsidRDefault="000E3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9A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58F46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CFCF6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84D19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0EBA1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B2002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8F185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82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99897" w:rsidR="00B87ED3" w:rsidRPr="00AF0D95" w:rsidRDefault="000E34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11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28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C6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7A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65A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8234D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B3F34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599D3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30A71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7C00B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46E84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2C43F" w:rsidR="00B87ED3" w:rsidRPr="00AF0D95" w:rsidRDefault="000E3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0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4A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AF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4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07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F7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733DE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4A482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0B0AC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3CA44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ABA0B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C3818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6583C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8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E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6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35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01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0A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3C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C0C40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C6D46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D400A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828D6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B4B94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F1691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BB0E8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C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8D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A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6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2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19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8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02920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4E8C4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4480C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E0869" w:rsidR="00B87ED3" w:rsidRPr="00AF0D95" w:rsidRDefault="000E3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40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8F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37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6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9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CD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57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7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0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0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607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4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A8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2020-02-05T10:48:00.0000000Z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