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AF670" w:rsidR="0061148E" w:rsidRPr="008F69F5" w:rsidRDefault="00DE3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9E37" w:rsidR="0061148E" w:rsidRPr="008F69F5" w:rsidRDefault="00DE3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B0579" w:rsidR="00B87ED3" w:rsidRPr="008F69F5" w:rsidRDefault="00DE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E4198" w:rsidR="00B87ED3" w:rsidRPr="008F69F5" w:rsidRDefault="00DE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938BF" w:rsidR="00B87ED3" w:rsidRPr="008F69F5" w:rsidRDefault="00DE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8B52C" w:rsidR="00B87ED3" w:rsidRPr="008F69F5" w:rsidRDefault="00DE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97938" w:rsidR="00B87ED3" w:rsidRPr="008F69F5" w:rsidRDefault="00DE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345A2" w:rsidR="00B87ED3" w:rsidRPr="008F69F5" w:rsidRDefault="00DE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9DE65" w:rsidR="00B87ED3" w:rsidRPr="008F69F5" w:rsidRDefault="00DE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6337A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39CCB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05216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AB93F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DAC91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7FA95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F7BDE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7FE4" w:rsidR="00B87ED3" w:rsidRPr="00944D28" w:rsidRDefault="00DE3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0A6D" w:rsidR="00B87ED3" w:rsidRPr="00944D28" w:rsidRDefault="00DE3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B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8CB52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6F6A6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DC3C3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78392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683D9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E216B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7E24B" w:rsidR="00B87ED3" w:rsidRPr="008F69F5" w:rsidRDefault="00DE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B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C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227C2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8A878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B06FE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AC65D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7E4DF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F8658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9CB1B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1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7E4C0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DCE1D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1D469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7D81F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60718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4203E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FA561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45377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C9064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37B83" w:rsidR="00B87ED3" w:rsidRPr="008F69F5" w:rsidRDefault="00DE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E3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6A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84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D0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2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6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E2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2024-06-29T21:25:00.0000000Z</dcterms:modified>
</coreProperties>
</file>