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9BF9" w:rsidR="0061148E" w:rsidRPr="008F69F5" w:rsidRDefault="00FD7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CB63" w:rsidR="0061148E" w:rsidRPr="008F69F5" w:rsidRDefault="00FD7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62608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A3C68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75197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A822A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3AB26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FFEC3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66BC5" w:rsidR="00B87ED3" w:rsidRPr="008F69F5" w:rsidRDefault="00FD7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96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CF1F5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A30A2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34C45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C3DD0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6DAA3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2156A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B77CA" w:rsidR="00B87ED3" w:rsidRPr="00944D28" w:rsidRDefault="00FD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8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F246" w:rsidR="00B87ED3" w:rsidRPr="00944D28" w:rsidRDefault="00FD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C5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4FFF4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1B036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4376F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FBD19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04D64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8829B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99F7F" w:rsidR="00B87ED3" w:rsidRPr="008F69F5" w:rsidRDefault="00FD7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92E1C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10DDA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37E1D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226FB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F6931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BA1BB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8FFAF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645C5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D55BB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D75DA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43996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71A9F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2447C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59187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E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C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8D371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26070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F436B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B1EC9" w:rsidR="00B87ED3" w:rsidRPr="008F69F5" w:rsidRDefault="00FD7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D0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4B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F66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