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86EB" w:rsidR="0061148E" w:rsidRPr="00C61931" w:rsidRDefault="00AF3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6027" w:rsidR="0061148E" w:rsidRPr="00C61931" w:rsidRDefault="00AF3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2397F" w:rsidR="00B87ED3" w:rsidRPr="00944D28" w:rsidRDefault="00AF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01E9A" w:rsidR="00B87ED3" w:rsidRPr="00944D28" w:rsidRDefault="00AF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49ADB" w:rsidR="00B87ED3" w:rsidRPr="00944D28" w:rsidRDefault="00AF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543BE" w:rsidR="00B87ED3" w:rsidRPr="00944D28" w:rsidRDefault="00AF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3EA39" w:rsidR="00B87ED3" w:rsidRPr="00944D28" w:rsidRDefault="00AF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E35BF" w:rsidR="00B87ED3" w:rsidRPr="00944D28" w:rsidRDefault="00AF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933D6" w:rsidR="00B87ED3" w:rsidRPr="00944D28" w:rsidRDefault="00AF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F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514A0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764F5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3C084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9D680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B997E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28C0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C4A53" w:rsidR="00B87ED3" w:rsidRPr="00944D28" w:rsidRDefault="00AF3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D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6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0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CE6A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669B7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5ECF5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64CDF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2D8DC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6ABC7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10C09" w:rsidR="00B87ED3" w:rsidRPr="00944D28" w:rsidRDefault="00AF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A616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642A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5DDFA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32B23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CEEC5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B184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1CE8C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04FBC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6BE65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1538E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9ED1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53F80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04CE1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DA16D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1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6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FD903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6A345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2C3A4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E6E0" w:rsidR="00B87ED3" w:rsidRPr="00944D28" w:rsidRDefault="00AF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E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F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EB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55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