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82AB7" w:rsidR="00C34772" w:rsidRPr="0026421F" w:rsidRDefault="00926E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AA135" w:rsidR="00C34772" w:rsidRPr="00D339A1" w:rsidRDefault="00926E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5CE74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C6812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1C9C87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EEB0F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2753C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058FA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B372B" w:rsidR="002A7340" w:rsidRPr="00CD56BA" w:rsidRDefault="00926E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F9413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A7AC8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ACBB2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8243C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A5A30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BBFB9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EE2CA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63D55" w:rsidR="001835FB" w:rsidRPr="000307EE" w:rsidRDefault="00926E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5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55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2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2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6E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F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D7719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B7561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008B3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5E449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7D4F6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01A9D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DAAF8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E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2E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A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3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1C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9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42892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C9424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615C1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04D69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FDA72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10D75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1E5AA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53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B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D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6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C2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E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46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C7C60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1E278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2477D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EE1A5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9C860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CFEF3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12223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C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9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D5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3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90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D7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79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643AE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B0890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00DF4" w:rsidR="009A6C64" w:rsidRPr="00730585" w:rsidRDefault="0092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28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1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9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F2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4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F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27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15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50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2C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E35" w:rsidRPr="00B537C7" w:rsidRDefault="00926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4E9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E3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