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EDD87" w:rsidR="00C34772" w:rsidRPr="0026421F" w:rsidRDefault="00641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8776E" w:rsidR="00C34772" w:rsidRPr="00D339A1" w:rsidRDefault="00641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4C47E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44390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D4E72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B8C76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41296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F4538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AA578" w:rsidR="002A7340" w:rsidRPr="00CD56BA" w:rsidRDefault="00641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5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4D9C1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43B7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AAB7A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64A32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F7B37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78598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E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DB9D2" w:rsidR="001835FB" w:rsidRPr="000307EE" w:rsidRDefault="00641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1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1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9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6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C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B43D0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54E92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6B06E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DCC4E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1F49B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7EE99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EBE11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5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3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B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3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1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9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E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7827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3E61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F8839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3AEF5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7DBF5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0BAEB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CA67B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7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D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9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E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F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BB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C353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AC4B9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C3043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FE0DD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F6662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14DFE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EC0B4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2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9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4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2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7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9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3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1BD73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C0934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77020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668C4" w:rsidR="009A6C64" w:rsidRPr="00730585" w:rsidRDefault="00641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65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E6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F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D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9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5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E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6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E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3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A10" w:rsidRPr="00B537C7" w:rsidRDefault="00641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DFD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A1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