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90DF1" w:rsidR="00FD3806" w:rsidRPr="00A72646" w:rsidRDefault="007E4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35132" w:rsidR="00FD3806" w:rsidRPr="002A5E6C" w:rsidRDefault="007E4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387E3" w:rsidR="00B87ED3" w:rsidRPr="00AF0D95" w:rsidRDefault="007E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29A14" w:rsidR="00B87ED3" w:rsidRPr="00AF0D95" w:rsidRDefault="007E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00E66" w:rsidR="00B87ED3" w:rsidRPr="00AF0D95" w:rsidRDefault="007E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F5CDC" w:rsidR="00B87ED3" w:rsidRPr="00AF0D95" w:rsidRDefault="007E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1EF1D" w:rsidR="00B87ED3" w:rsidRPr="00AF0D95" w:rsidRDefault="007E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C6F60" w:rsidR="00B87ED3" w:rsidRPr="00AF0D95" w:rsidRDefault="007E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7A364" w:rsidR="00B87ED3" w:rsidRPr="00AF0D95" w:rsidRDefault="007E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88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2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26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F8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EF9F6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12CC9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70B32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B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0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8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4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82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FF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6F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B8379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8BEF7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57323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24D83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05CF9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3442B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6E9AB" w:rsidR="00B87ED3" w:rsidRPr="00AF0D95" w:rsidRDefault="007E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2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46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8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AF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4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37BF6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BBF17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DB049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3E74E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86073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31B27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2D88C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D7F3" w:rsidR="00B87ED3" w:rsidRPr="00AF0D95" w:rsidRDefault="007E4C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8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A6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A2302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B0C72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83E1C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473FF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B7563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B9654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05CC6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9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3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3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0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A05DC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5DA7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F420D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EA36D" w:rsidR="00B87ED3" w:rsidRPr="00AF0D95" w:rsidRDefault="007E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0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3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39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F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B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6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4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C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84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C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