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536B" w:rsidR="0061148E" w:rsidRPr="000C582F" w:rsidRDefault="00180E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40D0" w:rsidR="0061148E" w:rsidRPr="000C582F" w:rsidRDefault="00180E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707B9" w:rsidR="00B87ED3" w:rsidRPr="000C582F" w:rsidRDefault="00180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D98D6" w:rsidR="00B87ED3" w:rsidRPr="000C582F" w:rsidRDefault="00180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BD58F" w:rsidR="00B87ED3" w:rsidRPr="000C582F" w:rsidRDefault="00180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BE0DD" w:rsidR="00B87ED3" w:rsidRPr="000C582F" w:rsidRDefault="00180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BF4C9" w:rsidR="00B87ED3" w:rsidRPr="000C582F" w:rsidRDefault="00180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35137" w:rsidR="00B87ED3" w:rsidRPr="000C582F" w:rsidRDefault="00180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5BE6C" w:rsidR="00B87ED3" w:rsidRPr="000C582F" w:rsidRDefault="00180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D1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9A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C0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09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19561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906CF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0C1C7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6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A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9A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A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A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71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6E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07BA5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DD4D0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7ED7B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EE517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42747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7BA3C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70496" w:rsidR="00B87ED3" w:rsidRPr="000C582F" w:rsidRDefault="00180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E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82064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F6D41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33330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33108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C87AB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F7550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309AC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F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F9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8A12A" w:rsidR="00B87ED3" w:rsidRPr="000C582F" w:rsidRDefault="00180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44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7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5C047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2BE6D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64DEC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C9800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317A9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F48E1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4DD65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E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92A8" w:rsidR="00B87ED3" w:rsidRPr="000C582F" w:rsidRDefault="00180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82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27C44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04FEC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BB0E0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FEED2" w:rsidR="00B87ED3" w:rsidRPr="000C582F" w:rsidRDefault="00180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D5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F4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95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0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D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9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0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E4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