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AC679" w:rsidR="0061148E" w:rsidRPr="00C61931" w:rsidRDefault="008E7F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3F40" w:rsidR="0061148E" w:rsidRPr="00C61931" w:rsidRDefault="008E7F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77DCF" w:rsidR="00B87ED3" w:rsidRPr="00944D28" w:rsidRDefault="008E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0B973" w:rsidR="00B87ED3" w:rsidRPr="00944D28" w:rsidRDefault="008E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30F4C" w:rsidR="00B87ED3" w:rsidRPr="00944D28" w:rsidRDefault="008E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0C68E" w:rsidR="00B87ED3" w:rsidRPr="00944D28" w:rsidRDefault="008E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CF9BC" w:rsidR="00B87ED3" w:rsidRPr="00944D28" w:rsidRDefault="008E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AE5DA" w:rsidR="00B87ED3" w:rsidRPr="00944D28" w:rsidRDefault="008E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16D53" w:rsidR="00B87ED3" w:rsidRPr="00944D28" w:rsidRDefault="008E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7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F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7ECEA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49755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B49F4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881BA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7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0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58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56CAC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7C7C8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68562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DF6E1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25283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BF15E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AB310" w:rsidR="00B87ED3" w:rsidRPr="00944D28" w:rsidRDefault="008E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4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A193B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5D40B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CC5DA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A19BD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37A4A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F5FFD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C2307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A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7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BAC44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EC22F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B574B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112ED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C7329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BDAB8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3A07E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0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2DD1E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C74F7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CDE4" w:rsidR="00B87ED3" w:rsidRPr="00944D28" w:rsidRDefault="008E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19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7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E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D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7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F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F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CD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FE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2024-06-28T05:38:00.0000000Z</dcterms:modified>
</coreProperties>
</file>