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CE2122" w:rsidR="00C34772" w:rsidRPr="0026421F" w:rsidRDefault="009324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CAD4AA" w:rsidR="00C34772" w:rsidRPr="00D339A1" w:rsidRDefault="009324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C34F4" w:rsidR="002A7340" w:rsidRPr="00CD56BA" w:rsidRDefault="00932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351E6" w:rsidR="002A7340" w:rsidRPr="00CD56BA" w:rsidRDefault="00932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920D1" w:rsidR="002A7340" w:rsidRPr="00CD56BA" w:rsidRDefault="00932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345CE" w:rsidR="002A7340" w:rsidRPr="00CD56BA" w:rsidRDefault="00932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6BB1E1" w:rsidR="002A7340" w:rsidRPr="00CD56BA" w:rsidRDefault="00932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D8D7A" w:rsidR="002A7340" w:rsidRPr="00CD56BA" w:rsidRDefault="00932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5B38D" w:rsidR="002A7340" w:rsidRPr="00CD56BA" w:rsidRDefault="00932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9E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A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9E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E0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8E710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38018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0A4AB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5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A1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98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B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51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61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A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D4079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A380A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538D0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9B379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1D460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DB1B8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CC801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F2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4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1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7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D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7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1C07E" w:rsidR="001835FB" w:rsidRPr="000307EE" w:rsidRDefault="00932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678E4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B4E0E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ED271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8CD40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2CBC3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3DE99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C49FA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8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E4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BF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6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F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F6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EE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AFB29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21999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0E9FA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B03F1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BC24D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03291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95452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24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CB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C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3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9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09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4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F2F42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7C967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27EB3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EDC46" w:rsidR="009A6C64" w:rsidRPr="00730585" w:rsidRDefault="0093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E5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51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40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4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6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3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55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54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F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61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2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4E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2023-06-19T21:09:00.0000000Z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