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2BAED" w:rsidR="00C34772" w:rsidRPr="0026421F" w:rsidRDefault="00692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47609" w:rsidR="00C34772" w:rsidRPr="00D339A1" w:rsidRDefault="00692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A9CBE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BBAAC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5D892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CA910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4124B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B9DB7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B89F3" w:rsidR="002A7340" w:rsidRPr="00CD56BA" w:rsidRDefault="0069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A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9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E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027A0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A9DB0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0D763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7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2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7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C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50FFF" w:rsidR="001835FB" w:rsidRPr="000307EE" w:rsidRDefault="00692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A2522" w:rsidR="001835FB" w:rsidRPr="000307EE" w:rsidRDefault="00692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E046C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5FFFD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D5E0A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33963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24F81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D48B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48978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C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A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D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D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0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9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A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4558A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143FC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96187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CDFE1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10CD8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017B1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3A9DE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9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F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5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6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9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8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AA6BC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9E0D0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09409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8884E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8B253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C1BF7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41D0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B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2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C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1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D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9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A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5AB3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2C5A6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A994D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2B376" w:rsidR="009A6C64" w:rsidRPr="00730585" w:rsidRDefault="0069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9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7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5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8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D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3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8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CB3" w:rsidRPr="00B537C7" w:rsidRDefault="00692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4D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CB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